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937F" w14:textId="77777777" w:rsidR="00DF1B5C" w:rsidRPr="00AC1146" w:rsidRDefault="00F45322" w:rsidP="00AC1146">
      <w:pPr>
        <w:jc w:val="center"/>
        <w:rPr>
          <w:rFonts w:ascii="Khmer OS Content" w:eastAsia="Times New Roman" w:hAnsi="Khmer OS Content" w:cs="Khmer OS Content"/>
          <w:b/>
          <w:bCs/>
          <w:lang w:bidi="km-KH"/>
        </w:rPr>
      </w:pPr>
      <w:r w:rsidRPr="00AC1146">
        <w:rPr>
          <w:rFonts w:ascii="Khmer OS Content" w:eastAsia="Times New Roman" w:hAnsi="Khmer OS Content" w:cs="Khmer OS Content" w:hint="cs"/>
          <w:b/>
          <w:bCs/>
          <w:cs/>
          <w:lang w:bidi="km-KH"/>
        </w:rPr>
        <w:t>បែបបទ​ផ្តល់​សេចក្តីយល់ព្រមចូល​រួម​ដកពិសោធន៍</w:t>
      </w:r>
      <w:r w:rsidR="00DF1B5C" w:rsidRPr="00AC1146">
        <w:rPr>
          <w:rFonts w:ascii="Khmer OS Content" w:eastAsia="Times New Roman" w:hAnsi="Khmer OS Content" w:cs="Khmer OS Content" w:hint="cs"/>
          <w:b/>
          <w:bCs/>
          <w:cs/>
          <w:lang w:bidi="km-KH"/>
        </w:rPr>
        <w:t>ក្នុងការស្រាវជ្រាវ</w:t>
      </w:r>
    </w:p>
    <w:p w14:paraId="1A189380" w14:textId="77777777" w:rsidR="00B042E7" w:rsidRPr="00AC1146" w:rsidRDefault="00B042E7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</w:p>
    <w:p w14:paraId="1A189381" w14:textId="77777777" w:rsidR="00DF1B5C" w:rsidRPr="00AC1146" w:rsidRDefault="00DF1B5C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លោកអ្នកត្រូវបានគេស្នើសុំឱ្យចូលរួមក្នុងការសិក្សាស្រាវជ្រាវមួយ។</w:t>
      </w:r>
    </w:p>
    <w:p w14:paraId="1A189382" w14:textId="77777777" w:rsidR="00DF1B5C" w:rsidRPr="00AC1146" w:rsidRDefault="00DF1B5C" w:rsidP="00AC1146">
      <w:pPr>
        <w:spacing w:before="120" w:after="120"/>
        <w:rPr>
          <w:rFonts w:ascii="Khmer OS Content" w:eastAsia="Times New Roman" w:hAnsi="Khmer OS Content" w:cs="Khmer OS Content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មុននឹងលោកអ្នកយល់ព្រមនោះ អ្នកសិក្សាអងេ្កតត្រូវជម្រាបជូនលោកអ្នកអំពី </w:t>
      </w:r>
      <w:r w:rsidRPr="00AC1146">
        <w:rPr>
          <w:rFonts w:ascii="Khmer OS Content" w:eastAsia="Times New Roman" w:hAnsi="Khmer OS Content" w:cs="Khmer OS Content"/>
        </w:rPr>
        <w:t>(i)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គោលបំណង នីតិវិធី និងរយៈពេល</w:t>
      </w:r>
      <w:r w:rsidR="00E76733" w:rsidRPr="00AC1146">
        <w:rPr>
          <w:rFonts w:ascii="Khmer OS Content" w:eastAsia="Times New Roman" w:hAnsi="Khmer OS Content" w:cs="Khmer OS Content" w:hint="cs"/>
          <w:cs/>
          <w:lang w:bidi="km-KH"/>
        </w:rPr>
        <w:t>នៃការ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ស្រាវជ្រាវ</w:t>
      </w:r>
      <w:r w:rsidRPr="00AC1146">
        <w:rPr>
          <w:rFonts w:ascii="Khmer OS Content" w:eastAsia="Times New Roman" w:hAnsi="Khmer OS Content" w:cs="Khmer OS Content"/>
        </w:rPr>
        <w:t>; (ii)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នីតិវិធីផ្សេងៗដែលទាក់ទងនឹងបទពិសោធន៍</w:t>
      </w:r>
      <w:r w:rsidRPr="00AC1146">
        <w:rPr>
          <w:rFonts w:ascii="Khmer OS Content" w:eastAsia="Times New Roman" w:hAnsi="Khmer OS Content" w:cs="Khmer OS Content"/>
        </w:rPr>
        <w:t>; (iii) </w:t>
      </w:r>
      <w:r w:rsidR="002E5361" w:rsidRPr="00AC1146">
        <w:rPr>
          <w:rFonts w:ascii="Khmer OS Content" w:eastAsia="Times New Roman" w:hAnsi="Khmer OS Content" w:cs="Khmer OS Content" w:hint="cs"/>
          <w:cs/>
          <w:lang w:bidi="km-KH"/>
        </w:rPr>
        <w:t>ហានិភ័យ ភាពមិនស្រួលក្នុងចិត្ត និងអត្ថប្រយោជន៍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ដែលអាចគ្រោងទុកជាមុន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ដោយ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សម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ហេតុផលណាមួយ</w:t>
      </w:r>
      <w:r w:rsidR="002E5361" w:rsidRPr="00AC1146">
        <w:rPr>
          <w:rFonts w:ascii="Khmer OS Content" w:eastAsia="Times New Roman" w:hAnsi="Khmer OS Content" w:cs="Khmer OS Content" w:hint="cs"/>
          <w:cs/>
          <w:lang w:bidi="km-KH"/>
        </w:rPr>
        <w:t>ពីការស្រាវជ្រាវ</w:t>
      </w:r>
      <w:r w:rsidR="00D94D6E" w:rsidRPr="00AC1146">
        <w:rPr>
          <w:rFonts w:ascii="Khmer OS Content" w:eastAsia="Times New Roman" w:hAnsi="Khmer OS Content" w:cs="Khmer OS Content"/>
        </w:rPr>
        <w:t>; (iv)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នីតិវិធី ឬ</w:t>
      </w:r>
      <w:r w:rsidR="00814D9C" w:rsidRPr="00AC1146">
        <w:rPr>
          <w:rFonts w:ascii="Khmer OS Content" w:eastAsia="Times New Roman" w:hAnsi="Khmer OS Content" w:cs="Khmer OS Content" w:hint="cs"/>
          <w:cs/>
          <w:lang w:bidi="km-KH"/>
        </w:rPr>
        <w:t>ការ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ព្យាបាលដែលមានជម្រើស ដែលមាន</w:t>
      </w:r>
      <w:r w:rsidR="0031684F" w:rsidRPr="00AC1146">
        <w:rPr>
          <w:rFonts w:ascii="Khmer OS Content" w:eastAsia="Times New Roman" w:hAnsi="Khmer OS Content" w:cs="Khmer OS Content" w:hint="cs"/>
          <w:cs/>
          <w:lang w:bidi="km-KH"/>
        </w:rPr>
        <w:t>​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អត្ថប្រយោជន៍ជាសក្តានុពល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>ណាមួយ</w:t>
      </w:r>
      <w:r w:rsidR="00D94D6E" w:rsidRPr="00AC1146">
        <w:rPr>
          <w:rFonts w:ascii="Khmer OS Content" w:eastAsia="Times New Roman" w:hAnsi="Khmer OS Content" w:cs="Khmer OS Content"/>
        </w:rPr>
        <w:t>; (v)</w:t>
      </w:r>
      <w:r w:rsidR="00D94D6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របៀបដែលកិច្ចការសម្ងាត់នឹងត្រូវរក្សាទុក។</w:t>
      </w:r>
      <w:r w:rsidR="00D94D6E" w:rsidRPr="00AC1146">
        <w:rPr>
          <w:rFonts w:ascii="Khmer OS Content" w:eastAsia="Times New Roman" w:hAnsi="Khmer OS Content" w:cs="Khmer OS Content"/>
        </w:rPr>
        <w:t xml:space="preserve">  </w:t>
      </w:r>
      <w:r w:rsidR="002E5361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Pr="00AC1146">
        <w:rPr>
          <w:rFonts w:ascii="Khmer OS Content" w:eastAsia="Times New Roman" w:hAnsi="Khmer OS Content" w:cs="Khmer OS Content"/>
        </w:rPr>
        <w:t> </w:t>
      </w:r>
    </w:p>
    <w:p w14:paraId="1A189383" w14:textId="77777777" w:rsidR="00F45322" w:rsidRPr="00AC1146" w:rsidRDefault="00F45322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តាម​</w:t>
      </w:r>
      <w:r w:rsidR="0031684F" w:rsidRPr="00AC1146">
        <w:rPr>
          <w:rFonts w:ascii="Khmer OS Content" w:eastAsia="Times New Roman" w:hAnsi="Khmer OS Content" w:cs="Khmer OS Content" w:hint="cs"/>
          <w:cs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ដែល</w:t>
      </w:r>
      <w:r w:rsidR="0031684F" w:rsidRPr="00AC1146">
        <w:rPr>
          <w:rFonts w:ascii="Khmer OS Content" w:eastAsia="Times New Roman" w:hAnsi="Khmer OS Content" w:cs="Khmer OS Content" w:hint="cs"/>
          <w:cs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​អាច​ធ្វើ​ទៅបាន អ្នក​</w:t>
      </w:r>
      <w:r w:rsidR="0031684F" w:rsidRPr="00AC1146">
        <w:rPr>
          <w:rFonts w:ascii="Khmer OS Content" w:eastAsia="Times New Roman" w:hAnsi="Khmer OS Content" w:cs="Khmer OS Content"/>
          <w:lang w:val="ca-ES" w:bidi="km-KH"/>
        </w:rPr>
        <w:t>សិក្សា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អង្កេត​</w:t>
      </w:r>
      <w:r w:rsidR="00EA5BAD" w:rsidRPr="00AC1146">
        <w:rPr>
          <w:rFonts w:ascii="Khmer OS Content" w:eastAsia="Times New Roman" w:hAnsi="Khmer OS Content" w:cs="Khmer OS Content" w:hint="cs"/>
          <w:cs/>
          <w:lang w:bidi="km-KH"/>
        </w:rPr>
        <w:t>នឹង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​បង្ហាញ​ព័ត៌មាន​គន្លឹះ មុនពេល​បង្ហាញ​ព័ត៌មាន​ដទៃ​ទៀត​ដល់​អ្នក ។</w:t>
      </w:r>
    </w:p>
    <w:p w14:paraId="1A189384" w14:textId="77777777" w:rsidR="00FE32D7" w:rsidRPr="00AC1146" w:rsidRDefault="0031684F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យោង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តាម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ស្ថានភាព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ជាក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់​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ស្តែង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អ្នកសិក្សាអងេ្កតក៏ត្រូវជម្រាបជូនលោកអ្នកផងដែរអំពី </w:t>
      </w:r>
      <w:r w:rsidR="00FE32D7" w:rsidRPr="00AC1146">
        <w:rPr>
          <w:rFonts w:ascii="Khmer OS Content" w:eastAsia="Times New Roman" w:hAnsi="Khmer OS Content" w:cs="Khmer OS Content"/>
        </w:rPr>
        <w:t>(</w:t>
      </w:r>
      <w:proofErr w:type="spellStart"/>
      <w:r w:rsidR="00FE32D7" w:rsidRPr="00AC1146">
        <w:rPr>
          <w:rFonts w:ascii="Khmer OS Content" w:eastAsia="Times New Roman" w:hAnsi="Khmer OS Content" w:cs="Khmer OS Content"/>
        </w:rPr>
        <w:t>i</w:t>
      </w:r>
      <w:proofErr w:type="spellEnd"/>
      <w:r w:rsidR="00FE32D7" w:rsidRPr="00AC1146">
        <w:rPr>
          <w:rFonts w:ascii="Khmer OS Content" w:eastAsia="Times New Roman" w:hAnsi="Khmer OS Content" w:cs="Khmer OS Content"/>
        </w:rPr>
        <w:t>)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សំណង ឬការព្យាបាល</w:t>
      </w:r>
      <w:r w:rsidR="00814D9C" w:rsidRPr="00AC1146">
        <w:rPr>
          <w:rFonts w:ascii="Khmer OS Content" w:eastAsia="Times New Roman" w:hAnsi="Khmer OS Content" w:cs="Khmer OS Content" w:hint="cs"/>
          <w:cs/>
          <w:lang w:bidi="km-KH"/>
        </w:rPr>
        <w:t>ខាង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វេជ្ជសាស្ត្រ</w:t>
      </w:r>
      <w:r w:rsidR="00437A01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ណាមួយ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ដែល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អាច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កើតមាន</w:t>
      </w:r>
      <w:proofErr w:type="spellEnd"/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បើរបួសស្នាម</w:t>
      </w:r>
      <w:r w:rsidRPr="00AC1146">
        <w:rPr>
          <w:rFonts w:ascii="Khmer OS Content" w:eastAsia="Times New Roman" w:hAnsi="Khmer OS Content" w:cs="Khmer OS Content"/>
          <w:lang w:bidi="km-KH"/>
        </w:rPr>
        <w:t>​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កើត</w:t>
      </w:r>
      <w:r w:rsidRPr="00AC1146">
        <w:rPr>
          <w:rFonts w:ascii="Khmer OS Content" w:eastAsia="Times New Roman" w:hAnsi="Khmer OS Content" w:cs="Khmer OS Content"/>
          <w:lang w:bidi="km-KH"/>
        </w:rPr>
        <w:t>​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មាន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លើ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រាងកាយអ្នក</w:t>
      </w:r>
      <w:proofErr w:type="spellEnd"/>
      <w:r w:rsidR="00FE32D7" w:rsidRPr="00AC1146">
        <w:rPr>
          <w:rFonts w:ascii="Khmer OS Content" w:eastAsia="Times New Roman" w:hAnsi="Khmer OS Content" w:cs="Khmer OS Content"/>
        </w:rPr>
        <w:t>; (ii) </w:t>
      </w:r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សក្តានុពលពីហានិភ័យដែលមិន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បាន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គិត</w:t>
      </w:r>
      <w:proofErr w:type="spellEnd"/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ទុកជាមុន</w:t>
      </w:r>
      <w:r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អាច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កើតឡើង</w:t>
      </w:r>
      <w:proofErr w:type="spellEnd"/>
      <w:r w:rsidR="00FE32D7" w:rsidRPr="00AC1146">
        <w:rPr>
          <w:rFonts w:ascii="Khmer OS Content" w:eastAsia="Times New Roman" w:hAnsi="Khmer OS Content" w:cs="Khmer OS Content"/>
        </w:rPr>
        <w:t>; (iii)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ឱកាស</w:t>
      </w:r>
      <w:r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ដែល</w:t>
      </w:r>
      <w:proofErr w:type="spellEnd"/>
      <w:r w:rsidR="00FE32D7" w:rsidRPr="00AC1146">
        <w:rPr>
          <w:rFonts w:ascii="Khmer OS Content" w:eastAsia="Times New Roman" w:hAnsi="Khmer OS Content" w:cs="Khmer OS Content" w:hint="cs"/>
          <w:cs/>
          <w:lang w:bidi="km-KH"/>
        </w:rPr>
        <w:t>អ្នកសិក្សាអងេ្កត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អាចបញ្ឈប់</w:t>
      </w:r>
      <w:r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>ឬផ្អាកការចូលរួមរបស់អ្នក</w:t>
      </w:r>
      <w:r w:rsidR="001B15EE" w:rsidRPr="00AC1146">
        <w:rPr>
          <w:rFonts w:ascii="Khmer OS Content" w:eastAsia="Times New Roman" w:hAnsi="Khmer OS Content" w:cs="Khmer OS Content"/>
        </w:rPr>
        <w:t>; (iv)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ការ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ចំណាយ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ផ្សេង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ៗ​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ដែល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ចេញ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ពីហោប៉ៅអ្នក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r w:rsidR="001B15EE" w:rsidRPr="00AC1146">
        <w:rPr>
          <w:rFonts w:ascii="Khmer OS Content" w:eastAsia="Times New Roman" w:hAnsi="Khmer OS Content" w:cs="Khmer OS Content"/>
        </w:rPr>
        <w:t>; (v)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តើមានអ្វីកើតមានឡើង បើលោក</w:t>
      </w:r>
      <w:r w:rsidR="00814D9C" w:rsidRPr="00AC1146">
        <w:rPr>
          <w:rFonts w:ascii="Khmer OS Content" w:eastAsia="Times New Roman" w:hAnsi="Khmer OS Content" w:cs="Khmer OS Content" w:hint="cs"/>
          <w:cs/>
          <w:lang w:bidi="km-KH"/>
        </w:rPr>
        <w:t>អ្នក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>សម្រេចចិត្តឈប់ចូលរួម</w:t>
      </w:r>
      <w:r w:rsidRPr="00AC1146">
        <w:rPr>
          <w:rFonts w:ascii="Khmer OS Content" w:eastAsia="Times New Roman" w:hAnsi="Khmer OS Content" w:cs="Khmer OS Content"/>
          <w:lang w:bidi="km-KH"/>
        </w:rPr>
        <w:t xml:space="preserve"> 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ក្នុង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ការ</w:t>
      </w:r>
      <w:proofErr w:type="spellEnd"/>
      <w:r w:rsidRPr="00AC1146">
        <w:rPr>
          <w:rFonts w:ascii="Khmer OS Content" w:eastAsia="Times New Roman" w:hAnsi="Khmer OS Content" w:cs="Khmer OS Content"/>
          <w:lang w:bidi="km-KH"/>
        </w:rPr>
        <w:t>​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សិក្សា</w:t>
      </w:r>
      <w:proofErr w:type="spellEnd"/>
      <w:r w:rsidR="001B15EE" w:rsidRPr="00AC1146">
        <w:rPr>
          <w:rFonts w:ascii="Khmer OS Content" w:eastAsia="Times New Roman" w:hAnsi="Khmer OS Content" w:cs="Khmer OS Content"/>
        </w:rPr>
        <w:t>; (vi)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នៅពេលណាទើបគេ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ប្រាប់អ្នក</w:t>
      </w:r>
      <w:proofErr w:type="spellEnd"/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>អំពីលទ្ធផលថ្មីៗ ដែលអាចមានផលប៉ះពាល់</w:t>
      </w:r>
      <w:r w:rsidRPr="00AC1146">
        <w:rPr>
          <w:rFonts w:ascii="Khmer OS Content" w:eastAsia="Times New Roman" w:hAnsi="Khmer OS Content" w:cs="Khmer OS Content"/>
          <w:lang w:bidi="km-KH"/>
        </w:rPr>
        <w:t>​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>ដល់បំណងប្រាថ្នារបស់អ្នក</w:t>
      </w:r>
      <w:proofErr w:type="spellStart"/>
      <w:r w:rsidRPr="00AC1146">
        <w:rPr>
          <w:rFonts w:ascii="Khmer OS Content" w:eastAsia="Times New Roman" w:hAnsi="Khmer OS Content" w:cs="Khmer OS Content"/>
          <w:lang w:bidi="km-KH"/>
        </w:rPr>
        <w:t>ក្នុងការ</w:t>
      </w:r>
      <w:proofErr w:type="spellEnd"/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>ចូលរួម</w:t>
      </w:r>
      <w:r w:rsidR="001B15EE" w:rsidRPr="00AC1146">
        <w:rPr>
          <w:rFonts w:ascii="Khmer OS Content" w:eastAsia="Times New Roman" w:hAnsi="Khmer OS Content" w:cs="Khmer OS Content"/>
        </w:rPr>
        <w:t>; (vii)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9031D9" w:rsidRPr="00AC1146">
        <w:rPr>
          <w:rFonts w:ascii="Khmer OS Content" w:eastAsia="Times New Roman" w:hAnsi="Khmer OS Content" w:cs="Khmer OS Content" w:hint="cs"/>
          <w:cs/>
          <w:lang w:bidi="km-KH"/>
        </w:rPr>
        <w:t>ចំនួនអ្នកដែលនឹង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>​ចូលរួម​</w:t>
      </w:r>
      <w:r w:rsidR="009031D9" w:rsidRPr="00AC1146" w:rsidDel="009031D9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>​ក្នុង​ការ​</w:t>
      </w:r>
      <w:r w:rsidR="00DB092D" w:rsidRPr="00AC1146">
        <w:rPr>
          <w:rFonts w:ascii="Khmer OS Content" w:eastAsia="Times New Roman" w:hAnsi="Khmer OS Content" w:cs="Khmer OS Content" w:hint="cs"/>
          <w:cs/>
          <w:lang w:bidi="km-KH"/>
        </w:rPr>
        <w:t>សិក្សា</w:t>
      </w:r>
      <w:r w:rsidRPr="00AC1146">
        <w:rPr>
          <w:rFonts w:ascii="Khmer OS Content" w:eastAsia="Times New Roman" w:hAnsi="Khmer OS Content" w:cs="Khmer OS Content"/>
          <w:lang w:bidi="km-KH"/>
        </w:rPr>
        <w:t>​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>ស្រាវជ្រាវ</w:t>
      </w:r>
      <w:r w:rsidR="00F45322" w:rsidRPr="00AC1146">
        <w:rPr>
          <w:rFonts w:ascii="Khmer OS Content" w:eastAsia="Times New Roman" w:hAnsi="Khmer OS Content" w:cs="Khmer OS Content"/>
        </w:rPr>
        <w:t>;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F45322" w:rsidRPr="00AC1146">
        <w:rPr>
          <w:rFonts w:ascii="Khmer OS Content" w:eastAsia="Times New Roman" w:hAnsi="Khmer OS Content" w:cs="Khmer OS Content"/>
          <w:lang w:bidi="km-KH"/>
        </w:rPr>
        <w:t>(viii)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>​ ការ​ប្រើ​សំណាក​ជីវសាស្រ្ត​របស់អ្នក​សម្រាប់​ធ្វើ​អាជីវកម្ម​រកកម្រៃ</w:t>
      </w:r>
      <w:r w:rsidR="00F45322" w:rsidRPr="00AC1146">
        <w:rPr>
          <w:rFonts w:ascii="Khmer OS Content" w:eastAsia="Times New Roman" w:hAnsi="Khmer OS Content" w:cs="Khmer OS Content"/>
        </w:rPr>
        <w:t>;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F45322" w:rsidRPr="00AC1146">
        <w:rPr>
          <w:rFonts w:ascii="Khmer OS Content" w:eastAsia="Times New Roman" w:hAnsi="Khmer OS Content" w:cs="Khmer OS Content"/>
          <w:lang w:bidi="km-KH"/>
        </w:rPr>
        <w:t>(ix)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តើ​គេ​នឹង​ប្រា</w:t>
      </w:r>
      <w:r w:rsidR="00C3767C" w:rsidRPr="00AC1146">
        <w:rPr>
          <w:rFonts w:ascii="Khmer OS Content" w:eastAsia="Times New Roman" w:hAnsi="Khmer OS Content" w:cs="Khmer OS Content" w:hint="cs"/>
          <w:cs/>
          <w:lang w:bidi="km-KH"/>
        </w:rPr>
        <w:t>ប់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>ឲ្យ​អ្នក​បាន​ដឹង​ឬទេ​អំពី​លទ្ធ​ផល​ការ​សិក្សា​នេះ</w:t>
      </w:r>
      <w:r w:rsidR="00F45322" w:rsidRPr="00AC1146">
        <w:rPr>
          <w:rFonts w:ascii="Khmer OS Content" w:eastAsia="Times New Roman" w:hAnsi="Khmer OS Content" w:cs="Khmer OS Content"/>
          <w:lang w:bidi="km-KH"/>
        </w:rPr>
        <w:t>; (x)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តើការ​សិក្សា​នេះអាច​នឹង​រួម​បញ្ចូល​ខ្សែច្រវាក់ជីណូមេ (</w:t>
      </w:r>
      <w:proofErr w:type="spellStart"/>
      <w:r w:rsidR="00F45322" w:rsidRPr="00AC1146">
        <w:rPr>
          <w:rFonts w:ascii="Khmer OS Content" w:eastAsia="Times New Roman" w:hAnsi="Khmer OS Content" w:cs="Khmer OS Content"/>
          <w:lang w:bidi="km-KH"/>
        </w:rPr>
        <w:t>ginome</w:t>
      </w:r>
      <w:proofErr w:type="spellEnd"/>
      <w:r w:rsidR="00F45322" w:rsidRPr="00AC1146">
        <w:rPr>
          <w:rFonts w:ascii="Khmer OS Content" w:eastAsia="Times New Roman" w:hAnsi="Khmer OS Content" w:cs="Khmer OS Content"/>
          <w:lang w:bidi="km-KH"/>
        </w:rPr>
        <w:t>)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ទាំងមូល​ដែរ​ឬទេ</w:t>
      </w:r>
      <w:r w:rsidR="00F45322" w:rsidRPr="00AC1146">
        <w:rPr>
          <w:rFonts w:ascii="Khmer OS Content" w:eastAsia="Times New Roman" w:hAnsi="Khmer OS Content" w:cs="Khmer OS Content"/>
          <w:lang w:bidi="km-KH"/>
        </w:rPr>
        <w:t>; (xi)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ព័ត៌មាន​អំពី​ការ​សិក្សានេះ​បាន ឬនឹងត្រូវ</w:t>
      </w:r>
      <w:r w:rsidRPr="00AC1146">
        <w:rPr>
          <w:rFonts w:ascii="Khmer OS Content" w:eastAsia="Times New Roman" w:hAnsi="Khmer OS Content" w:cs="Khmer OS Content"/>
          <w:lang w:bidi="km-KH"/>
        </w:rPr>
        <w:t>​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>ដាក់​ស្នើ​ដើម្បីដាក់​បញ្ចូលក្នុងការចុះបញ្ជីការ​ព្យាបាល​សាកល្បង​ដែរឬទេ</w:t>
      </w:r>
      <w:r w:rsidR="00F45322" w:rsidRPr="00AC1146">
        <w:rPr>
          <w:rFonts w:ascii="Khmer OS Content" w:eastAsia="Times New Roman" w:hAnsi="Khmer OS Content" w:cs="Khmer OS Content"/>
          <w:lang w:bidi="km-KH"/>
        </w:rPr>
        <w:t xml:space="preserve">; 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និង </w:t>
      </w:r>
      <w:r w:rsidR="00F45322" w:rsidRPr="00AC1146">
        <w:rPr>
          <w:rFonts w:ascii="Khmer OS Content" w:eastAsia="Times New Roman" w:hAnsi="Khmer OS Content" w:cs="Khmer OS Content"/>
          <w:lang w:bidi="km-KH"/>
        </w:rPr>
        <w:t>(xii)</w:t>
      </w:r>
      <w:r w:rsidR="00F45322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ការ​ប្រើ​ព័ត៌មាន​ ឬសំណាក​ជីវសាស្រ្តរបស់អ្នក​ចំពោះ​ការ​សិក្សា​</w:t>
      </w:r>
      <w:r w:rsidR="00B042E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នាពេល​អនាគតដែរឬទេ </w:t>
      </w:r>
      <w:r w:rsidR="001B15EE" w:rsidRPr="00AC1146">
        <w:rPr>
          <w:rFonts w:ascii="Khmer OS Content" w:eastAsia="Times New Roman" w:hAnsi="Khmer OS Content" w:cs="Khmer OS Content" w:hint="cs"/>
          <w:cs/>
          <w:lang w:bidi="km-KH"/>
        </w:rPr>
        <w:t>។</w:t>
      </w:r>
    </w:p>
    <w:p w14:paraId="1A189385" w14:textId="77777777" w:rsidR="001B15EE" w:rsidRPr="00AC1146" w:rsidRDefault="001B15EE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បើ</w:t>
      </w:r>
      <w:r w:rsidR="0031684F" w:rsidRPr="00AC1146">
        <w:rPr>
          <w:rFonts w:ascii="Khmer OS Content" w:eastAsia="Times New Roman" w:hAnsi="Khmer OS Content" w:cs="Khmer OS Content" w:hint="cs"/>
          <w:cs/>
          <w:lang w:bidi="km-KH"/>
        </w:rPr>
        <w:t>អ្នកយល់ព្រមចូលរួម</w:t>
      </w:r>
      <w:r w:rsidR="0031684F" w:rsidRPr="00AC1146">
        <w:t xml:space="preserve"> 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អ្នកត្រូវបានគេផ្តល់ជូនឯកសារថតចម្លងដែលមានចុះហត្ថលេខានេះ និង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សេច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ក្តី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សង្ខេប ជាលាយលក្ខណ៍អក្សរអំពី</w:t>
      </w:r>
      <w:r w:rsidR="00814D9C" w:rsidRPr="00AC1146">
        <w:rPr>
          <w:rFonts w:ascii="Khmer OS Content" w:eastAsia="Times New Roman" w:hAnsi="Khmer OS Content" w:cs="Khmer OS Content" w:hint="cs"/>
          <w:cs/>
          <w:lang w:bidi="km-KH"/>
        </w:rPr>
        <w:t>ការ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ស្រាវជ្រាវ។</w:t>
      </w:r>
    </w:p>
    <w:p w14:paraId="1A189386" w14:textId="77777777" w:rsidR="00C948D6" w:rsidRPr="00AC1146" w:rsidRDefault="001B15EE" w:rsidP="00AC1146">
      <w:pPr>
        <w:spacing w:before="120" w:after="120"/>
        <w:rPr>
          <w:rFonts w:ascii="Khmer OS Content" w:eastAsia="Times New Roman" w:hAnsi="Khmer OS Content" w:cs="Khmer OS Content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អ្នកអាចទាក់ទង</w:t>
      </w:r>
      <w:r w:rsidR="00B042E7" w:rsidRPr="00AC1146">
        <w:rPr>
          <w:rFonts w:ascii="Khmer OS Content" w:eastAsia="Times New Roman" w:hAnsi="Khmer OS Content" w:cs="Khmer OS Content" w:hint="cs"/>
          <w:cs/>
          <w:lang w:bidi="km-KH"/>
        </w:rPr>
        <w:t>ក្រុម​អ្នក​សិក្សា​តាមលេខ​ទូរស័ព្ទ​ខាងលើ បាន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គ្រប់ពេលវេលា នៅពេល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អ្នកមាន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សំណួរនានាអំពី</w:t>
      </w:r>
      <w:r w:rsidR="00814D9C" w:rsidRPr="00AC1146">
        <w:rPr>
          <w:rFonts w:ascii="Khmer OS Content" w:eastAsia="Times New Roman" w:hAnsi="Khmer OS Content" w:cs="Khmer OS Content" w:hint="cs"/>
          <w:cs/>
          <w:lang w:bidi="km-KH"/>
        </w:rPr>
        <w:t>ការ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ស្រាវជ្រាវ។</w:t>
      </w:r>
    </w:p>
    <w:p w14:paraId="1A189387" w14:textId="77777777" w:rsidR="00DA5EBA" w:rsidRPr="00AC1146" w:rsidRDefault="001B15EE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អ្នកអាចទាក់ទង</w:t>
      </w:r>
      <w:r w:rsidR="00B042E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B042E7" w:rsidRPr="00AC1146">
        <w:rPr>
          <w:rFonts w:ascii="Khmer OS Content" w:eastAsia="Times New Roman" w:hAnsi="Khmer OS Content" w:cs="Khmer OS Content"/>
          <w:lang w:bidi="km-KH"/>
        </w:rPr>
        <w:t>IRB</w:t>
      </w:r>
      <w:r w:rsidR="00B042E7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437A01" w:rsidRPr="00AC1146">
        <w:rPr>
          <w:rFonts w:ascii="Khmer OS Content" w:eastAsia="Times New Roman" w:hAnsi="Khmer OS Content" w:cs="Khmer OS Content" w:hint="cs"/>
          <w:cs/>
          <w:lang w:bidi="km-KH"/>
        </w:rPr>
        <w:t>​</w:t>
      </w:r>
      <w:r w:rsidR="00DA5EBA" w:rsidRPr="00AC1146">
        <w:rPr>
          <w:rFonts w:ascii="Khmer OS Content" w:eastAsia="Times New Roman" w:hAnsi="Khmer OS Content" w:cs="Khmer OS Content" w:hint="cs"/>
          <w:cs/>
          <w:lang w:bidi="km-KH"/>
        </w:rPr>
        <w:t>តាម</w:t>
      </w:r>
      <w:r w:rsidR="000D65C9"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</w:t>
      </w:r>
      <w:r w:rsidR="00B042E7" w:rsidRPr="00AC1146">
        <w:rPr>
          <w:rFonts w:ascii="Khmer OS Content" w:eastAsia="Times New Roman" w:hAnsi="Khmer OS Content" w:cs="Khmer OS Content" w:hint="cs"/>
          <w:cs/>
          <w:lang w:bidi="km-KH"/>
        </w:rPr>
        <w:t>(លេខ​ទូរស័ព្ទ)</w:t>
      </w:r>
      <w:r w:rsidR="00C948D6" w:rsidRPr="00AC1146">
        <w:rPr>
          <w:rFonts w:ascii="Khmer OS Content" w:eastAsia="Times New Roman" w:hAnsi="Khmer OS Content" w:cs="Khmer OS Content"/>
        </w:rPr>
        <w:t xml:space="preserve"> </w:t>
      </w:r>
      <w:r w:rsidR="0031684F" w:rsidRPr="00AC1146">
        <w:rPr>
          <w:rFonts w:ascii="Khmer OS Content" w:eastAsia="Times New Roman" w:hAnsi="Khmer OS Content" w:cs="Khmer OS Content" w:hint="cs"/>
          <w:cs/>
          <w:lang w:bidi="km-KH"/>
        </w:rPr>
        <w:t>បើ</w:t>
      </w:r>
      <w:r w:rsidR="00DA5EBA" w:rsidRPr="00AC1146">
        <w:rPr>
          <w:rFonts w:ascii="Khmer OS Content" w:eastAsia="Times New Roman" w:hAnsi="Khmer OS Content" w:cs="Khmer OS Content" w:hint="cs"/>
          <w:cs/>
          <w:lang w:bidi="km-KH"/>
        </w:rPr>
        <w:t>អ្នកមានសំណួរនានាអំពីសិទ្ធិលោកអ្នក ដូចជា</w:t>
      </w:r>
      <w:r w:rsidR="00563D20" w:rsidRPr="00AC1146">
        <w:rPr>
          <w:rFonts w:ascii="Khmer OS Content" w:eastAsia="Times New Roman" w:hAnsi="Khmer OS Content" w:cs="Khmer OS Content" w:hint="cs"/>
          <w:cs/>
          <w:lang w:bidi="km-KH"/>
        </w:rPr>
        <w:t>ប្រធានបទ</w:t>
      </w:r>
      <w:r w:rsidR="00DA5EBA" w:rsidRPr="00AC1146">
        <w:rPr>
          <w:rFonts w:ascii="Khmer OS Content" w:eastAsia="Times New Roman" w:hAnsi="Khmer OS Content" w:cs="Khmer OS Content" w:hint="cs"/>
          <w:cs/>
          <w:lang w:bidi="km-KH"/>
        </w:rPr>
        <w:t>ស្រាវជ្រាវ ឬអ្វីដែលត្រូវធ្វើ បើលោកអ្នកមានរបួសស្នាម។</w:t>
      </w:r>
    </w:p>
    <w:p w14:paraId="1A189388" w14:textId="77777777" w:rsidR="00DA5EBA" w:rsidRPr="00AC1146" w:rsidRDefault="00DA5EBA" w:rsidP="00AC1146">
      <w:pPr>
        <w:spacing w:before="120" w:after="120"/>
        <w:rPr>
          <w:rFonts w:ascii="Khmer OS Content" w:eastAsia="Times New Roman" w:hAnsi="Khmer OS Content" w:cs="Khmer OS Content"/>
          <w:lang w:bidi="km-KH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ការចូលរួមរបស់លោកអ្នកក្នុងការស្រាវជ្រាវនេះ គឺជាការស្ម័គ្រចិត្ត ហើយលោកអ្នកនឹងមិនត្រូវ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បាន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ដាក់ទណ្ឌកម្ម ឬបាត់បង់ អត្ថប្រយោជន៍</w:t>
      </w:r>
      <w:r w:rsidR="00814D9C" w:rsidRPr="00AC1146">
        <w:rPr>
          <w:rFonts w:ascii="Khmer OS Content" w:eastAsia="Times New Roman" w:hAnsi="Khmer OS Content" w:cs="Khmer OS Content" w:hint="cs"/>
          <w:cs/>
          <w:lang w:bidi="km-KH"/>
        </w:rPr>
        <w:t>ឡើយ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 xml:space="preserve"> បើលោកអ្នកបដិសេធចូលរួម ឬសម្រេ​ចចិត្តឈប់។</w:t>
      </w:r>
    </w:p>
    <w:p w14:paraId="1A189389" w14:textId="77777777" w:rsidR="008A0F32" w:rsidRDefault="00DA5EBA" w:rsidP="00317EC0">
      <w:pPr>
        <w:spacing w:before="120" w:after="120"/>
        <w:rPr>
          <w:rFonts w:ascii="Khmer OS Content" w:eastAsia="Times New Roman" w:hAnsi="Khmer OS Content" w:cs="Khmer OS Content"/>
          <w:cs/>
          <w:lang w:bidi="km-KH"/>
        </w:rPr>
      </w:pPr>
      <w:r w:rsidRPr="00AC1146">
        <w:rPr>
          <w:rFonts w:ascii="Khmer OS Content" w:eastAsia="Times New Roman" w:hAnsi="Khmer OS Content" w:cs="Khmer OS Content" w:hint="cs"/>
          <w:cs/>
          <w:lang w:bidi="km-KH"/>
        </w:rPr>
        <w:t>ការចុះហត្ថលេខាលើឯកសារនេះ មានន័យថាការសិក្សាស្រាវជ្រាវ ដែលរួមមានព័ត៌មានខាងលើ ត្រូវបានពិពណ៌នាជូនលោកអ្នក ដោយផ្ទាល់មាត់ ហើយថាលោកអ្នកយល់ព្រមចូលរួម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ដោយ</w:t>
      </w:r>
      <w:r w:rsidR="0031684F" w:rsidRPr="00AC1146">
        <w:rPr>
          <w:rFonts w:ascii="Khmer OS Content" w:eastAsia="Times New Roman" w:hAnsi="Khmer OS Content" w:cs="Khmer OS Content"/>
          <w:lang w:bidi="km-KH"/>
        </w:rPr>
        <w:t>​</w:t>
      </w:r>
      <w:r w:rsidRPr="00AC1146">
        <w:rPr>
          <w:rFonts w:ascii="Khmer OS Content" w:eastAsia="Times New Roman" w:hAnsi="Khmer OS Content" w:cs="Khmer OS Content" w:hint="cs"/>
          <w:cs/>
          <w:lang w:bidi="km-KH"/>
        </w:rPr>
        <w:t>ស្ម័គ្រចិត្ត។</w:t>
      </w:r>
    </w:p>
    <w:p w14:paraId="1A18938A" w14:textId="77777777" w:rsidR="00337EA9" w:rsidRDefault="00337EA9" w:rsidP="00317EC0">
      <w:pPr>
        <w:spacing w:before="120" w:after="120"/>
        <w:rPr>
          <w:rFonts w:ascii="Khmer OS Content" w:eastAsia="Times New Roman" w:hAnsi="Khmer OS Content" w:cs="Khmer OS Content"/>
          <w:cs/>
          <w:lang w:bidi="km-KH"/>
        </w:rPr>
      </w:pPr>
    </w:p>
    <w:p w14:paraId="1A18938B" w14:textId="77777777" w:rsidR="00337EA9" w:rsidRPr="00A91465" w:rsidRDefault="00337EA9" w:rsidP="00337EA9">
      <w:pPr>
        <w:jc w:val="center"/>
      </w:pPr>
      <w:r w:rsidRPr="001F4491">
        <w:rPr>
          <w:highlight w:val="yellow"/>
        </w:rPr>
        <w:t>[Paste the signature lines from the IRB-approved English consent form here]</w:t>
      </w:r>
    </w:p>
    <w:sectPr w:rsidR="00337EA9" w:rsidRPr="00A91465" w:rsidSect="00AC11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907" w:left="1134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C970" w14:textId="77777777" w:rsidR="00AE38D3" w:rsidRDefault="00AE38D3" w:rsidP="004E1BF0">
      <w:r>
        <w:separator/>
      </w:r>
    </w:p>
  </w:endnote>
  <w:endnote w:type="continuationSeparator" w:id="0">
    <w:p w14:paraId="336A5A60" w14:textId="77777777" w:rsidR="00AE38D3" w:rsidRDefault="00AE38D3" w:rsidP="004E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Conten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32C1" w14:textId="77777777" w:rsidR="003713A5" w:rsidRDefault="00371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9390" w14:textId="77EEE210" w:rsidR="00AC1146" w:rsidRPr="00AC7EF0" w:rsidRDefault="00AC7EF0" w:rsidP="00AC1146">
    <w:pPr>
      <w:pStyle w:val="Footer"/>
      <w:rPr>
        <w:rFonts w:cs="Arial"/>
        <w:sz w:val="16"/>
        <w:szCs w:val="16"/>
        <w:cs/>
        <w:lang w:bidi="km-KH"/>
      </w:rPr>
    </w:pPr>
    <w:r>
      <w:rPr>
        <w:rFonts w:cs="Arial"/>
        <w:sz w:val="16"/>
        <w:szCs w:val="16"/>
        <w:lang w:bidi="km-KH"/>
      </w:rPr>
      <w:t>16.364 (HRP-507) Short Form Cambodian</w:t>
    </w:r>
    <w:r w:rsidR="003713A5">
      <w:rPr>
        <w:rFonts w:cs="Arial"/>
        <w:sz w:val="16"/>
        <w:szCs w:val="16"/>
        <w:lang w:bidi="km-KH"/>
      </w:rPr>
      <w:t xml:space="preserve"> </w:t>
    </w:r>
    <w:r w:rsidR="003713A5">
      <w:rPr>
        <w:rFonts w:cs="Arial"/>
        <w:sz w:val="16"/>
        <w:szCs w:val="16"/>
        <w:lang w:bidi="km-KH"/>
      </w:rPr>
      <w:t>v3.18.25</w:t>
    </w:r>
  </w:p>
  <w:p w14:paraId="1A189391" w14:textId="77777777" w:rsidR="004E1BF0" w:rsidRDefault="00B042E7" w:rsidP="00AC1146">
    <w:pPr>
      <w:pStyle w:val="Footer"/>
      <w:numPr>
        <w:ilvl w:val="0"/>
        <w:numId w:val="1"/>
      </w:numPr>
      <w:rPr>
        <w:rFonts w:ascii="Times New Roman" w:hAnsi="Times New Roman"/>
        <w:szCs w:val="39"/>
        <w:lang w:val="en-US" w:bidi="km-KH"/>
      </w:rPr>
    </w:pPr>
    <w:r w:rsidRPr="00AC1146">
      <w:rPr>
        <w:rFonts w:cs="DaunPenh" w:hint="cs"/>
        <w:cs/>
        <w:lang w:bidi="km-KH"/>
      </w:rPr>
      <w:t>កំណែឯកសារ​គំរូ កាលបរិច្ឆេទ ៖</w:t>
    </w:r>
    <w:r w:rsidRPr="00AC1146">
      <w:rPr>
        <w:rFonts w:cs="DaunPenh" w:hint="cs"/>
        <w:sz w:val="16"/>
        <w:szCs w:val="39"/>
        <w:cs/>
        <w:lang w:bidi="km-KH"/>
      </w:rPr>
      <w:t xml:space="preserve"> </w:t>
    </w:r>
    <w:r w:rsidRPr="00AC1146">
      <w:rPr>
        <w:rFonts w:ascii="Times New Roman" w:hAnsi="Times New Roman"/>
        <w:szCs w:val="39"/>
        <w:lang w:val="en-US" w:bidi="km-KH"/>
      </w:rPr>
      <w:t>01/10/2019</w:t>
    </w:r>
  </w:p>
  <w:p w14:paraId="1A189392" w14:textId="77777777" w:rsidR="00AC1146" w:rsidRDefault="00AC1146" w:rsidP="00AC1146">
    <w:pPr>
      <w:pStyle w:val="Footer"/>
      <w:ind w:left="6030"/>
      <w:rPr>
        <w:rFonts w:ascii="Times New Roman" w:hAnsi="Times New Roman"/>
        <w:szCs w:val="39"/>
        <w:lang w:val="en-US" w:bidi="km-KH"/>
      </w:rPr>
    </w:pPr>
  </w:p>
  <w:p w14:paraId="1A189393" w14:textId="77777777" w:rsidR="00AC1146" w:rsidRPr="0031684F" w:rsidRDefault="00AC1146" w:rsidP="00AC1146">
    <w:pPr>
      <w:pStyle w:val="Footer"/>
      <w:ind w:left="6030"/>
      <w:rPr>
        <w:rFonts w:cs="DaunPenh"/>
        <w:szCs w:val="39"/>
        <w:lang w:val="en-US" w:bidi="km-K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45C" w14:textId="77777777" w:rsidR="003713A5" w:rsidRDefault="00371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B40D" w14:textId="77777777" w:rsidR="00AE38D3" w:rsidRDefault="00AE38D3" w:rsidP="004E1BF0">
      <w:r>
        <w:separator/>
      </w:r>
    </w:p>
  </w:footnote>
  <w:footnote w:type="continuationSeparator" w:id="0">
    <w:p w14:paraId="0894EEE0" w14:textId="77777777" w:rsidR="00AE38D3" w:rsidRDefault="00AE38D3" w:rsidP="004E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EC2E" w14:textId="77777777" w:rsidR="003713A5" w:rsidRDefault="00371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A863" w14:textId="77777777" w:rsidR="003713A5" w:rsidRDefault="00371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F703" w14:textId="77777777" w:rsidR="003713A5" w:rsidRDefault="00371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08E"/>
    <w:multiLevelType w:val="hybridMultilevel"/>
    <w:tmpl w:val="D264D9AE"/>
    <w:lvl w:ilvl="0" w:tplc="D1ECF9AC">
      <w:start w:val="1"/>
      <w:numFmt w:val="decimal"/>
      <w:lvlText w:val="%1"/>
      <w:lvlJc w:val="left"/>
      <w:pPr>
        <w:ind w:left="6030" w:hanging="567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0499F"/>
    <w:rsid w:val="00017DA7"/>
    <w:rsid w:val="0005494C"/>
    <w:rsid w:val="000563F6"/>
    <w:rsid w:val="00056F3A"/>
    <w:rsid w:val="00081720"/>
    <w:rsid w:val="000819C6"/>
    <w:rsid w:val="000D65C9"/>
    <w:rsid w:val="000D6ED4"/>
    <w:rsid w:val="000E2C3C"/>
    <w:rsid w:val="0016242F"/>
    <w:rsid w:val="001A61C5"/>
    <w:rsid w:val="001B15EE"/>
    <w:rsid w:val="001C1CF9"/>
    <w:rsid w:val="001E7A94"/>
    <w:rsid w:val="00214893"/>
    <w:rsid w:val="0025251B"/>
    <w:rsid w:val="002532B2"/>
    <w:rsid w:val="002D2B43"/>
    <w:rsid w:val="002D6F51"/>
    <w:rsid w:val="002D7D0C"/>
    <w:rsid w:val="002E0964"/>
    <w:rsid w:val="002E5361"/>
    <w:rsid w:val="0030259D"/>
    <w:rsid w:val="00310694"/>
    <w:rsid w:val="0031684F"/>
    <w:rsid w:val="00317EC0"/>
    <w:rsid w:val="00330248"/>
    <w:rsid w:val="00337EA9"/>
    <w:rsid w:val="00354BC4"/>
    <w:rsid w:val="0035545E"/>
    <w:rsid w:val="0035682D"/>
    <w:rsid w:val="003713A5"/>
    <w:rsid w:val="003B4229"/>
    <w:rsid w:val="003D1874"/>
    <w:rsid w:val="003E4D72"/>
    <w:rsid w:val="003F4DCC"/>
    <w:rsid w:val="00400ABB"/>
    <w:rsid w:val="00412784"/>
    <w:rsid w:val="004236D7"/>
    <w:rsid w:val="004359AF"/>
    <w:rsid w:val="00437A01"/>
    <w:rsid w:val="00447A82"/>
    <w:rsid w:val="004549F4"/>
    <w:rsid w:val="0046103C"/>
    <w:rsid w:val="00470B7C"/>
    <w:rsid w:val="00490BB5"/>
    <w:rsid w:val="004B741B"/>
    <w:rsid w:val="004D5082"/>
    <w:rsid w:val="004E139B"/>
    <w:rsid w:val="004E1BF0"/>
    <w:rsid w:val="00517532"/>
    <w:rsid w:val="005238C7"/>
    <w:rsid w:val="00523BB1"/>
    <w:rsid w:val="00563D20"/>
    <w:rsid w:val="0059345D"/>
    <w:rsid w:val="005B13D5"/>
    <w:rsid w:val="005C0598"/>
    <w:rsid w:val="006561E2"/>
    <w:rsid w:val="00663848"/>
    <w:rsid w:val="00675B9E"/>
    <w:rsid w:val="0068005A"/>
    <w:rsid w:val="00681E1B"/>
    <w:rsid w:val="006A0EBD"/>
    <w:rsid w:val="006A5531"/>
    <w:rsid w:val="006B6DCE"/>
    <w:rsid w:val="006D6E6D"/>
    <w:rsid w:val="006E26AC"/>
    <w:rsid w:val="00716426"/>
    <w:rsid w:val="00717654"/>
    <w:rsid w:val="00724A88"/>
    <w:rsid w:val="00733685"/>
    <w:rsid w:val="00734DAA"/>
    <w:rsid w:val="00751803"/>
    <w:rsid w:val="007B48E1"/>
    <w:rsid w:val="007F2128"/>
    <w:rsid w:val="007F35E8"/>
    <w:rsid w:val="00814D9C"/>
    <w:rsid w:val="00822AA8"/>
    <w:rsid w:val="008907B2"/>
    <w:rsid w:val="00893C17"/>
    <w:rsid w:val="0089411F"/>
    <w:rsid w:val="008A0F32"/>
    <w:rsid w:val="008D00F4"/>
    <w:rsid w:val="008F167A"/>
    <w:rsid w:val="009031D9"/>
    <w:rsid w:val="00906169"/>
    <w:rsid w:val="00986869"/>
    <w:rsid w:val="009C782D"/>
    <w:rsid w:val="009D6E51"/>
    <w:rsid w:val="009E146F"/>
    <w:rsid w:val="00A000B3"/>
    <w:rsid w:val="00A02FA3"/>
    <w:rsid w:val="00A15CC6"/>
    <w:rsid w:val="00A2543B"/>
    <w:rsid w:val="00A52188"/>
    <w:rsid w:val="00A607EF"/>
    <w:rsid w:val="00A62B9D"/>
    <w:rsid w:val="00AB3BD3"/>
    <w:rsid w:val="00AC03E5"/>
    <w:rsid w:val="00AC0CFA"/>
    <w:rsid w:val="00AC1146"/>
    <w:rsid w:val="00AC7EF0"/>
    <w:rsid w:val="00AE38D3"/>
    <w:rsid w:val="00AF4241"/>
    <w:rsid w:val="00B042E7"/>
    <w:rsid w:val="00B42325"/>
    <w:rsid w:val="00B447C0"/>
    <w:rsid w:val="00B75527"/>
    <w:rsid w:val="00B835C4"/>
    <w:rsid w:val="00B84E5D"/>
    <w:rsid w:val="00B94C52"/>
    <w:rsid w:val="00BA1B0D"/>
    <w:rsid w:val="00BC1AEC"/>
    <w:rsid w:val="00BC7276"/>
    <w:rsid w:val="00BC7EB2"/>
    <w:rsid w:val="00BD16C6"/>
    <w:rsid w:val="00BE73F1"/>
    <w:rsid w:val="00C30DA9"/>
    <w:rsid w:val="00C3767C"/>
    <w:rsid w:val="00C37CFE"/>
    <w:rsid w:val="00C83FC1"/>
    <w:rsid w:val="00C92274"/>
    <w:rsid w:val="00C948D6"/>
    <w:rsid w:val="00CD3AC3"/>
    <w:rsid w:val="00CE785F"/>
    <w:rsid w:val="00CF10C2"/>
    <w:rsid w:val="00D4047A"/>
    <w:rsid w:val="00D87B10"/>
    <w:rsid w:val="00D94D6E"/>
    <w:rsid w:val="00DA2EAC"/>
    <w:rsid w:val="00DA3F1D"/>
    <w:rsid w:val="00DA5EBA"/>
    <w:rsid w:val="00DB092D"/>
    <w:rsid w:val="00DC129D"/>
    <w:rsid w:val="00DD40F4"/>
    <w:rsid w:val="00DD62F6"/>
    <w:rsid w:val="00DF1B5C"/>
    <w:rsid w:val="00DF7E86"/>
    <w:rsid w:val="00E03C34"/>
    <w:rsid w:val="00E66E82"/>
    <w:rsid w:val="00E71536"/>
    <w:rsid w:val="00E72589"/>
    <w:rsid w:val="00E76733"/>
    <w:rsid w:val="00E83BCE"/>
    <w:rsid w:val="00E96926"/>
    <w:rsid w:val="00EA4638"/>
    <w:rsid w:val="00EA5BAD"/>
    <w:rsid w:val="00EF7295"/>
    <w:rsid w:val="00F05384"/>
    <w:rsid w:val="00F45322"/>
    <w:rsid w:val="00F661BD"/>
    <w:rsid w:val="00F7229B"/>
    <w:rsid w:val="00FC08E7"/>
    <w:rsid w:val="00FD74D3"/>
    <w:rsid w:val="00FE32D7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8937F"/>
  <w15:chartTrackingRefBased/>
  <w15:docId w15:val="{BE26A88C-7348-479A-BD37-9FEBFA3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D6"/>
    <w:pPr>
      <w:spacing w:before="120" w:after="1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948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BF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E1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BF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E1B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5BA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19">
          <w:marLeft w:val="0"/>
          <w:marRight w:val="0"/>
          <w:marTop w:val="115"/>
          <w:marBottom w:val="115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824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Props1.xml><?xml version="1.0" encoding="utf-8"?>
<ds:datastoreItem xmlns:ds="http://schemas.openxmlformats.org/officeDocument/2006/customXml" ds:itemID="{4AB48AD7-CC15-4CB8-A1E8-B44BF39E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FFE42-3AA4-40F6-9ABA-1C5B115E5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0C023-80BC-4A49-ACA8-6D7953463B99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2174</Characters>
  <Application>Microsoft Office Word</Application>
  <DocSecurity>0</DocSecurity>
  <Lines>34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Polaris - 20120106</vt:lpstr>
      <vt:lpstr>Polaris - 20120106</vt:lpstr>
    </vt:vector>
  </TitlesOfParts>
  <Company>Rutgers University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Polaris - 20120106</dc:title>
  <dc:subject>Cambodian Short Form</dc:subject>
  <dc:creator>Michelle Watkinson</dc:creator>
  <cp:keywords/>
  <dc:description>Northwest Translations</dc:description>
  <cp:lastModifiedBy>Michelle Watkinson</cp:lastModifiedBy>
  <cp:revision>2</cp:revision>
  <dcterms:created xsi:type="dcterms:W3CDTF">2025-03-26T17:08:00Z</dcterms:created>
  <dcterms:modified xsi:type="dcterms:W3CDTF">2025-03-26T17:08:00Z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0097bb5764ca3171543388e73c4729b605660af8161678649ba23989e41a3626</vt:lpwstr>
  </property>
</Properties>
</file>